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2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284"/>
        <w:gridCol w:w="1756"/>
        <w:gridCol w:w="1424"/>
        <w:gridCol w:w="1239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40"/>
                <w:szCs w:val="40"/>
              </w:rPr>
              <w:t>福州市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sz w:val="40"/>
                <w:szCs w:val="40"/>
                <w:u w:val="single"/>
              </w:rPr>
              <w:t xml:space="preserve">          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sz w:val="40"/>
                <w:szCs w:val="40"/>
              </w:rPr>
              <w:t>公园市民园长报名表</w:t>
            </w:r>
          </w:p>
        </w:tc>
      </w:tr>
      <w:tr>
        <w:trPr>
          <w:trHeight w:val="600" w:hRule="atLeast"/>
        </w:trPr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居住地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600" w:hRule="atLeast"/>
        </w:trPr>
        <w:tc>
          <w:tcPr>
            <w:tcW w:w="8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工作单位/退休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联系方式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每月可安排协助公园工作时间（小时）</w:t>
            </w:r>
          </w:p>
        </w:tc>
        <w:tc>
          <w:tcPr>
            <w:tcW w:w="148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</w:tr>
      <w:tr>
        <w:trPr>
          <w:trHeight w:val="930" w:hRule="atLeast"/>
        </w:trPr>
        <w:tc>
          <w:tcPr>
            <w:tcW w:w="89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4100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等线" w:hAnsi="等线" w:eastAsia="等线" w:cs="宋体"/>
                <w:color w:val="A6A6A6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A6A6A6"/>
                <w:sz w:val="24"/>
                <w:szCs w:val="24"/>
              </w:rPr>
              <w:t>可简要介绍个人对于公园市民园长工作的理解，以及如何开展市民园长工作的想法。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0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等线" w:hAnsi="等线" w:eastAsia="等线" w:cs="宋体"/>
                <w:color w:val="A6A6A6"/>
                <w:sz w:val="24"/>
                <w:szCs w:val="24"/>
              </w:rPr>
            </w:pPr>
          </w:p>
        </w:tc>
      </w:tr>
      <w:tr>
        <w:trPr>
          <w:trHeight w:val="7882" w:hRule="atLeast"/>
        </w:trPr>
        <w:tc>
          <w:tcPr>
            <w:tcW w:w="8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0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等线" w:hAnsi="等线" w:eastAsia="等线" w:cs="宋体"/>
                <w:color w:val="A6A6A6"/>
                <w:sz w:val="24"/>
                <w:szCs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mIzNTVkOGNkYjNlZGVmM2ZiZmEyNWUzNTk0NjU3YjUifQ=="/>
  </w:docVars>
  <w:rsids>
    <w:rsidRoot w:val="00D31D50"/>
    <w:rsid w:val="000077A8"/>
    <w:rsid w:val="002D3D2A"/>
    <w:rsid w:val="00323B43"/>
    <w:rsid w:val="00344C06"/>
    <w:rsid w:val="003D37D8"/>
    <w:rsid w:val="003F34DB"/>
    <w:rsid w:val="00426133"/>
    <w:rsid w:val="004358AB"/>
    <w:rsid w:val="0046662A"/>
    <w:rsid w:val="00521629"/>
    <w:rsid w:val="008A7A61"/>
    <w:rsid w:val="008B7726"/>
    <w:rsid w:val="00B005DD"/>
    <w:rsid w:val="00BD304F"/>
    <w:rsid w:val="00CE7B82"/>
    <w:rsid w:val="00D034DE"/>
    <w:rsid w:val="00D31D50"/>
    <w:rsid w:val="00E70810"/>
    <w:rsid w:val="1A3759C6"/>
    <w:rsid w:val="35E47DF6"/>
    <w:rsid w:val="39004835"/>
    <w:rsid w:val="7EFBF688"/>
    <w:rsid w:val="BFDE36BA"/>
    <w:rsid w:val="BFEFCF36"/>
    <w:rsid w:val="FD6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1</Lines>
  <Paragraphs>1</Paragraphs>
  <TotalTime>11</TotalTime>
  <ScaleCrop>false</ScaleCrop>
  <LinksUpToDate>false</LinksUpToDate>
  <CharactersWithSpaces>118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uos</dc:creator>
  <cp:lastModifiedBy>uos</cp:lastModifiedBy>
  <dcterms:modified xsi:type="dcterms:W3CDTF">2026-05-08T15:14:31Z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9082528340D443379C5871145B331E7C_12</vt:lpwstr>
  </property>
  <property fmtid="{D5CDD505-2E9C-101B-9397-08002B2CF9AE}" pid="4" name="KSOTemplateDocerSaveRecord">
    <vt:lpwstr>eyJoZGlkIjoiMmIzNTVkOGNkYjNlZGVmM2ZiZmEyNWUzNTk0NjU3YjUiLCJ1c2VySWQiOiIyNzA1NzkzOTYifQ==</vt:lpwstr>
  </property>
</Properties>
</file>